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Г.Н.</w:t>
      </w:r>
      <w:r w:rsidR="007409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B13236" w:rsidRDefault="00B13236" w:rsidP="00B1323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 xml:space="preserve">преподавателя </w:t>
      </w:r>
      <w:r w:rsidR="00740913">
        <w:rPr>
          <w:rFonts w:ascii="Times New Roman" w:hAnsi="Times New Roman"/>
        </w:rPr>
        <w:t>аккомпа</w:t>
      </w:r>
      <w:r w:rsidR="00631746">
        <w:rPr>
          <w:rFonts w:ascii="Times New Roman" w:hAnsi="Times New Roman"/>
        </w:rPr>
        <w:t>ниатора</w:t>
      </w:r>
    </w:p>
    <w:p w:rsidR="00B13236" w:rsidRDefault="00740913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Носевич Татьяны Анатольевны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  <w:r w:rsidR="00740913">
        <w:rPr>
          <w:rFonts w:ascii="Times New Roman" w:hAnsi="Times New Roman"/>
          <w:b/>
        </w:rPr>
        <w:t>за апрель и май месяц</w:t>
      </w:r>
    </w:p>
    <w:p w:rsidR="00EA156F" w:rsidRPr="001A6994" w:rsidRDefault="00EA156F" w:rsidP="00EA156F">
      <w:pPr>
        <w:pStyle w:val="a5"/>
        <w:shd w:val="clear" w:color="auto" w:fill="auto"/>
        <w:ind w:left="3521"/>
        <w:rPr>
          <w:sz w:val="24"/>
          <w:szCs w:val="24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394"/>
        <w:gridCol w:w="591"/>
        <w:gridCol w:w="425"/>
        <w:gridCol w:w="865"/>
        <w:gridCol w:w="853"/>
        <w:gridCol w:w="846"/>
        <w:gridCol w:w="997"/>
        <w:gridCol w:w="2236"/>
        <w:gridCol w:w="1559"/>
        <w:gridCol w:w="2835"/>
        <w:gridCol w:w="2694"/>
      </w:tblGrid>
      <w:tr w:rsidR="00EA156F" w:rsidRPr="001A6994" w:rsidTr="006631C6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Ф.И.О.</w:t>
            </w:r>
          </w:p>
          <w:p w:rsidR="00EA156F" w:rsidRPr="001A6994" w:rsidRDefault="00EA156F" w:rsidP="00B13236">
            <w:pPr>
              <w:pStyle w:val="a7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педагога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отделение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Время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по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расписанию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Тема по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программе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Тема с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учетом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Что надо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сделать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учащемуся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(изучить,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составить,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изготовить,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упражняться, сделать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видеозапись и</w:t>
            </w:r>
            <w:r w:rsidR="00631746" w:rsidRPr="001A6994">
              <w:rPr>
                <w:sz w:val="24"/>
                <w:szCs w:val="24"/>
              </w:rPr>
              <w:t xml:space="preserve"> </w:t>
            </w:r>
            <w:r w:rsidRPr="001A6994">
              <w:rPr>
                <w:sz w:val="24"/>
                <w:szCs w:val="24"/>
              </w:rPr>
              <w:t>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Сроки</w:t>
            </w:r>
          </w:p>
          <w:p w:rsidR="00EA156F" w:rsidRPr="001A6994" w:rsidRDefault="00B13236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в</w:t>
            </w:r>
            <w:r w:rsidR="00EA156F" w:rsidRPr="001A6994">
              <w:rPr>
                <w:sz w:val="24"/>
                <w:szCs w:val="24"/>
              </w:rPr>
              <w:t>ыполнения работы</w:t>
            </w:r>
          </w:p>
          <w:p w:rsidR="00EA156F" w:rsidRPr="001A6994" w:rsidRDefault="00631746" w:rsidP="0063174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учащи</w:t>
            </w:r>
            <w:r w:rsidR="00EA156F" w:rsidRPr="001A6994">
              <w:rPr>
                <w:sz w:val="24"/>
                <w:szCs w:val="24"/>
              </w:rPr>
              <w:t>мися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Использованные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ресурсы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(активная ссылка на обучающий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электронный</w:t>
            </w:r>
          </w:p>
          <w:p w:rsidR="00EA156F" w:rsidRPr="001A6994" w:rsidRDefault="00EA156F" w:rsidP="00B13236">
            <w:pPr>
              <w:pStyle w:val="a7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Способы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обратной связи с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учащимися (почта,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  <w:r w:rsidRPr="001A6994">
              <w:rPr>
                <w:sz w:val="24"/>
                <w:szCs w:val="24"/>
              </w:rPr>
              <w:t>,</w:t>
            </w:r>
          </w:p>
          <w:p w:rsidR="00EA156F" w:rsidRPr="001A6994" w:rsidRDefault="00EA156F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телефон</w:t>
            </w:r>
          </w:p>
          <w:p w:rsidR="00EA156F" w:rsidRPr="001A6994" w:rsidRDefault="00EA156F" w:rsidP="00B13236">
            <w:pPr>
              <w:pStyle w:val="a7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и др.)</w:t>
            </w:r>
          </w:p>
        </w:tc>
      </w:tr>
      <w:tr w:rsidR="00740913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14.04.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Концерт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Концерт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71780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Прослушать, нарисовать 2 инструмента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21.04.20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135C5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4" w:history="1">
              <w:r w:rsidR="006631C6" w:rsidRPr="001A6994">
                <w:rPr>
                  <w:rStyle w:val="a8"/>
                  <w:sz w:val="24"/>
                  <w:szCs w:val="24"/>
                </w:rPr>
                <w:t>http://www.youtube.com/watch?v=pqy4Dj_ExGQ</w:t>
              </w:r>
            </w:hyperlink>
            <w:r w:rsidR="006631C6"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B13236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B13236" w:rsidP="00B1323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631746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3236" w:rsidRPr="001A6994" w:rsidRDefault="00631746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3236" w:rsidRPr="001A6994" w:rsidRDefault="00631746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740913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21.04.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740913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6631C6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Квартет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6631C6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Квартет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E71780" w:rsidP="00E71780">
            <w:pPr>
              <w:ind w:left="360"/>
              <w:rPr>
                <w:rFonts w:ascii="Times New Roman" w:hAnsi="Times New Roman" w:cs="Times New Roman"/>
                <w:bCs/>
              </w:rPr>
            </w:pPr>
            <w:r w:rsidRPr="001A6994">
              <w:rPr>
                <w:rFonts w:ascii="Times New Roman" w:hAnsi="Times New Roman" w:cs="Times New Roman"/>
                <w:bCs/>
              </w:rPr>
              <w:t xml:space="preserve">Прослушать, записать и </w:t>
            </w:r>
            <w:r w:rsidR="00EC1484" w:rsidRPr="001A6994">
              <w:rPr>
                <w:rFonts w:ascii="Times New Roman" w:hAnsi="Times New Roman" w:cs="Times New Roman"/>
                <w:bCs/>
              </w:rPr>
              <w:t>запомнить,</w:t>
            </w:r>
            <w:r w:rsidRPr="001A6994">
              <w:rPr>
                <w:rFonts w:ascii="Times New Roman" w:hAnsi="Times New Roman" w:cs="Times New Roman"/>
                <w:bCs/>
              </w:rPr>
              <w:t xml:space="preserve"> что такое «квартет».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740913" w:rsidP="0074091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28.04.20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E135C5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5" w:history="1">
              <w:r w:rsidR="00E71780" w:rsidRPr="001A6994">
                <w:rPr>
                  <w:rStyle w:val="a8"/>
                  <w:sz w:val="24"/>
                  <w:szCs w:val="24"/>
                </w:rPr>
                <w:t>http://www.youtube.com/watch?v=hcD5tZKkEmE</w:t>
              </w:r>
            </w:hyperlink>
            <w:r w:rsidR="00E71780"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236" w:rsidRPr="001A6994" w:rsidRDefault="00740913" w:rsidP="00B132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740913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28.04.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Кантата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Кантата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C1484" w:rsidP="00EC148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bCs/>
                <w:sz w:val="24"/>
                <w:szCs w:val="24"/>
              </w:rPr>
              <w:t xml:space="preserve">Прослушать, записать и запомнить, что такое КАНТАТА, нарисовать рисунок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74091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12.05.20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135C5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6" w:history="1">
              <w:r w:rsidR="00EC1484" w:rsidRPr="001A6994">
                <w:rPr>
                  <w:rStyle w:val="a8"/>
                  <w:sz w:val="24"/>
                  <w:szCs w:val="24"/>
                </w:rPr>
                <w:t>http://www.youtube.com/watch?v=HyoKEd30Ui8</w:t>
              </w:r>
            </w:hyperlink>
            <w:r w:rsidR="00EC1484"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740913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12.05.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sz w:val="24"/>
                <w:szCs w:val="24"/>
              </w:rPr>
              <w:t>А.Вивальди</w:t>
            </w:r>
            <w:proofErr w:type="spellEnd"/>
            <w:r w:rsidRPr="001A6994">
              <w:rPr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sz w:val="24"/>
                <w:szCs w:val="24"/>
              </w:rPr>
              <w:t>А.Вивальди</w:t>
            </w:r>
            <w:proofErr w:type="spellEnd"/>
            <w:r w:rsidRPr="001A6994">
              <w:rPr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AD52AE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Записать в каком порядке прозвучали времена года, </w:t>
            </w:r>
            <w:r w:rsidRPr="001A6994">
              <w:rPr>
                <w:bCs/>
                <w:sz w:val="24"/>
                <w:szCs w:val="24"/>
              </w:rPr>
              <w:t xml:space="preserve">нарисовать рисунок 1 сезона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19.05.20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AD52AE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7" w:history="1">
              <w:r w:rsidRPr="001A6994">
                <w:rPr>
                  <w:rStyle w:val="a8"/>
                  <w:sz w:val="24"/>
                  <w:szCs w:val="24"/>
                </w:rPr>
                <w:t>http://vk.com/video-170691989_456239074</w:t>
              </w:r>
            </w:hyperlink>
            <w:r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740913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19.05.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1C6" w:rsidRPr="001A6994" w:rsidRDefault="006631C6" w:rsidP="00663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6994">
              <w:rPr>
                <w:rFonts w:ascii="Times New Roman" w:hAnsi="Times New Roman" w:cs="Times New Roman"/>
                <w:bCs/>
              </w:rPr>
              <w:t>Музыка в театре.</w:t>
            </w:r>
          </w:p>
          <w:p w:rsidR="006631C6" w:rsidRPr="001A6994" w:rsidRDefault="006631C6" w:rsidP="00663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6994">
              <w:rPr>
                <w:rFonts w:ascii="Times New Roman" w:hAnsi="Times New Roman" w:cs="Times New Roman"/>
                <w:bCs/>
              </w:rPr>
              <w:t>Музыка в драматическом театре</w:t>
            </w:r>
          </w:p>
          <w:p w:rsidR="00740913" w:rsidRPr="001A6994" w:rsidRDefault="006631C6" w:rsidP="006631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6994">
              <w:rPr>
                <w:rFonts w:ascii="Times New Roman" w:hAnsi="Times New Roman" w:cs="Times New Roman"/>
              </w:rPr>
              <w:t>Э.Григ</w:t>
            </w:r>
            <w:proofErr w:type="spellEnd"/>
            <w:r w:rsidRPr="001A6994">
              <w:rPr>
                <w:rFonts w:ascii="Times New Roman" w:hAnsi="Times New Roman" w:cs="Times New Roman"/>
              </w:rPr>
              <w:t xml:space="preserve"> «Пер </w:t>
            </w:r>
            <w:proofErr w:type="spellStart"/>
            <w:r w:rsidRPr="001A6994">
              <w:rPr>
                <w:rFonts w:ascii="Times New Roman" w:hAnsi="Times New Roman" w:cs="Times New Roman"/>
              </w:rPr>
              <w:t>Гюнт</w:t>
            </w:r>
            <w:proofErr w:type="spellEnd"/>
            <w:r w:rsidRPr="001A69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1C6" w:rsidRPr="001A6994" w:rsidRDefault="006631C6" w:rsidP="00663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6994">
              <w:rPr>
                <w:rFonts w:ascii="Times New Roman" w:hAnsi="Times New Roman" w:cs="Times New Roman"/>
                <w:bCs/>
              </w:rPr>
              <w:t>Музыка в театре.</w:t>
            </w:r>
          </w:p>
          <w:p w:rsidR="006631C6" w:rsidRPr="001A6994" w:rsidRDefault="006631C6" w:rsidP="006631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6994">
              <w:rPr>
                <w:rFonts w:ascii="Times New Roman" w:hAnsi="Times New Roman" w:cs="Times New Roman"/>
                <w:bCs/>
              </w:rPr>
              <w:t>Музыка в драматическом театре</w:t>
            </w:r>
          </w:p>
          <w:p w:rsidR="00740913" w:rsidRPr="001A6994" w:rsidRDefault="006631C6" w:rsidP="006631C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sz w:val="24"/>
                <w:szCs w:val="24"/>
              </w:rPr>
              <w:t>Э.Григ</w:t>
            </w:r>
            <w:proofErr w:type="spellEnd"/>
            <w:r w:rsidRPr="001A6994">
              <w:rPr>
                <w:sz w:val="24"/>
                <w:szCs w:val="24"/>
              </w:rPr>
              <w:t xml:space="preserve"> «Пер </w:t>
            </w:r>
            <w:proofErr w:type="spellStart"/>
            <w:r w:rsidRPr="001A6994">
              <w:rPr>
                <w:sz w:val="24"/>
                <w:szCs w:val="24"/>
              </w:rPr>
              <w:t>Гюнт</w:t>
            </w:r>
            <w:proofErr w:type="spellEnd"/>
            <w:r w:rsidRPr="001A6994">
              <w:rPr>
                <w:sz w:val="24"/>
                <w:szCs w:val="24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1A6994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bCs/>
                <w:sz w:val="24"/>
                <w:szCs w:val="24"/>
              </w:rPr>
              <w:t xml:space="preserve">Прослушать и </w:t>
            </w:r>
            <w:r w:rsidRPr="001A6994">
              <w:rPr>
                <w:sz w:val="24"/>
                <w:szCs w:val="24"/>
              </w:rPr>
              <w:t>записать гл.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26.05.20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135C5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8" w:history="1">
              <w:r w:rsidR="001A6994" w:rsidRPr="001A6994">
                <w:rPr>
                  <w:rStyle w:val="a8"/>
                  <w:sz w:val="24"/>
                  <w:szCs w:val="24"/>
                </w:rPr>
                <w:t>https://yandex.ru/video/search?text=эдвард%20григ%20пер%20гюнт%20смотреть%20мультик&amp;path=wizard&amp;parent-reqid=1589282251257195-1442675084418355985800245-production-app-host-vla-web-yp-221&amp;filmId=2790293576223307840</w:t>
              </w:r>
            </w:hyperlink>
            <w:r w:rsidR="001A6994"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740913" w:rsidRPr="001A6994" w:rsidTr="006631C6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Носевич Татьяна Анатольевна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4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26.05.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14.00-14.40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color w:val="000000"/>
                <w:sz w:val="24"/>
                <w:szCs w:val="24"/>
              </w:rPr>
              <w:t>К.Сен-Санс</w:t>
            </w:r>
            <w:proofErr w:type="spellEnd"/>
            <w:r w:rsidRPr="001A6994">
              <w:rPr>
                <w:color w:val="000000"/>
                <w:sz w:val="24"/>
                <w:szCs w:val="24"/>
              </w:rPr>
              <w:t xml:space="preserve"> «Карнавал животных»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6631C6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1A6994">
              <w:rPr>
                <w:color w:val="000000"/>
                <w:sz w:val="24"/>
                <w:szCs w:val="24"/>
              </w:rPr>
              <w:t>К.Сен-Санс</w:t>
            </w:r>
            <w:proofErr w:type="spellEnd"/>
            <w:r w:rsidRPr="001A6994">
              <w:rPr>
                <w:color w:val="000000"/>
                <w:sz w:val="24"/>
                <w:szCs w:val="24"/>
              </w:rPr>
              <w:t xml:space="preserve"> «Карнавал животных»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1A6994" w:rsidP="001A699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bCs/>
                <w:sz w:val="24"/>
                <w:szCs w:val="24"/>
              </w:rPr>
              <w:t>Прослушать, записать название 3 пьес, которые понравились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>до 29.05.20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E135C5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hyperlink r:id="rId9" w:history="1">
              <w:r w:rsidR="001A6994" w:rsidRPr="001A6994">
                <w:rPr>
                  <w:rStyle w:val="a8"/>
                  <w:sz w:val="24"/>
                  <w:szCs w:val="24"/>
                </w:rPr>
                <w:t>https://yandex.ru/video/search?text=к.сен-санс%20«карнавал%20животных»%20смотреть%20онлайн&amp;path=wizard&amp;parent-reqid=1589282324313966-740648531712954843500133-production-app-host-vla-web-yp-177&amp;filmId=242411387766167463</w:t>
              </w:r>
            </w:hyperlink>
            <w:r w:rsidR="001A6994" w:rsidRPr="001A6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913" w:rsidRPr="001A6994" w:rsidRDefault="00740913" w:rsidP="001E524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A6994">
              <w:rPr>
                <w:sz w:val="24"/>
                <w:szCs w:val="24"/>
              </w:rPr>
              <w:t xml:space="preserve">Электронная почта, </w:t>
            </w:r>
            <w:proofErr w:type="spellStart"/>
            <w:r w:rsidRPr="001A6994">
              <w:rPr>
                <w:sz w:val="24"/>
                <w:szCs w:val="24"/>
              </w:rPr>
              <w:t>ватсап</w:t>
            </w:r>
            <w:proofErr w:type="spellEnd"/>
          </w:p>
        </w:tc>
      </w:tr>
    </w:tbl>
    <w:p w:rsidR="0046199F" w:rsidRDefault="0046199F"/>
    <w:sectPr w:rsidR="0046199F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A7"/>
    <w:rsid w:val="001A6994"/>
    <w:rsid w:val="0046199F"/>
    <w:rsid w:val="005960F0"/>
    <w:rsid w:val="00631746"/>
    <w:rsid w:val="006631C6"/>
    <w:rsid w:val="00740913"/>
    <w:rsid w:val="00AD52AE"/>
    <w:rsid w:val="00B041EE"/>
    <w:rsid w:val="00B13236"/>
    <w:rsid w:val="00BB2C2E"/>
    <w:rsid w:val="00CE60A7"/>
    <w:rsid w:val="00E135C5"/>
    <w:rsid w:val="00E71780"/>
    <w:rsid w:val="00EA156F"/>
    <w:rsid w:val="00E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9E7C7-973A-4CD7-BE1B-55235F9E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6631C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631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101;&#1076;&#1074;&#1072;&#1088;&#1076;%20&#1075;&#1088;&#1080;&#1075;%20&#1087;&#1077;&#1088;%20&#1075;&#1102;&#1085;&#1090;%20&#1089;&#1084;&#1086;&#1090;&#1088;&#1077;&#1090;&#1100;%20&#1084;&#1091;&#1083;&#1100;&#1090;&#1080;&#1082;&amp;path=wizard&amp;parent-reqid=1589282251257195-1442675084418355985800245-production-app-host-vla-web-yp-221&amp;filmId=27902935762233078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k.com/video-170691989_4562390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HyoKEd30Ui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outube.com/watch?v=hcD5tZKkEm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youtube.com/watch?v=pqy4Dj_ExGQ" TargetMode="External"/><Relationship Id="rId9" Type="http://schemas.openxmlformats.org/officeDocument/2006/relationships/hyperlink" Target="https://yandex.ru/video/search?text=&#1082;.&#1089;&#1077;&#1085;-&#1089;&#1072;&#1085;&#1089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2</cp:revision>
  <dcterms:created xsi:type="dcterms:W3CDTF">2020-05-12T11:57:00Z</dcterms:created>
  <dcterms:modified xsi:type="dcterms:W3CDTF">2020-05-12T11:57:00Z</dcterms:modified>
</cp:coreProperties>
</file>